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3FA81348" w:rsidR="00F354CE" w:rsidRPr="008F5676" w:rsidRDefault="00935E21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 xml:space="preserve">th, </w:t>
      </w:r>
      <w:proofErr w:type="gramStart"/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759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5:</w:t>
      </w:r>
      <w:r w:rsidR="00D9655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754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5BA28914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Committee</w:t>
      </w:r>
      <w:r w:rsidRPr="008F5676">
        <w:rPr>
          <w:rFonts w:ascii="Times New Roman" w:hAnsi="Times New Roman" w:cs="Times New Roman"/>
          <w:sz w:val="24"/>
          <w:szCs w:val="24"/>
        </w:rPr>
        <w:t xml:space="preserve"> meeting was called to order </w:t>
      </w:r>
      <w:r>
        <w:rPr>
          <w:rFonts w:ascii="Times New Roman" w:hAnsi="Times New Roman" w:cs="Times New Roman"/>
          <w:sz w:val="24"/>
          <w:szCs w:val="24"/>
        </w:rPr>
        <w:t>at 5:</w:t>
      </w:r>
      <w:r w:rsidR="00D96557">
        <w:rPr>
          <w:rFonts w:ascii="Times New Roman" w:hAnsi="Times New Roman" w:cs="Times New Roman"/>
          <w:sz w:val="24"/>
          <w:szCs w:val="24"/>
        </w:rPr>
        <w:t>0</w:t>
      </w:r>
      <w:r w:rsidR="00D437E3">
        <w:rPr>
          <w:rFonts w:ascii="Times New Roman" w:hAnsi="Times New Roman" w:cs="Times New Roman"/>
          <w:sz w:val="24"/>
          <w:szCs w:val="24"/>
        </w:rPr>
        <w:t>5</w:t>
      </w:r>
      <w:r w:rsidR="00895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8F5676">
        <w:rPr>
          <w:rFonts w:ascii="Times New Roman" w:hAnsi="Times New Roman" w:cs="Times New Roman"/>
          <w:sz w:val="24"/>
          <w:szCs w:val="24"/>
        </w:rPr>
        <w:t xml:space="preserve"> </w:t>
      </w:r>
      <w:r w:rsidR="00895385">
        <w:rPr>
          <w:rFonts w:ascii="Times New Roman" w:hAnsi="Times New Roman" w:cs="Times New Roman"/>
          <w:sz w:val="24"/>
          <w:szCs w:val="24"/>
        </w:rPr>
        <w:t>By Steve Foster</w:t>
      </w:r>
    </w:p>
    <w:p w14:paraId="62F8D5B6" w14:textId="77777777" w:rsidR="00F354CE" w:rsidRPr="008F5676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67740" w14:textId="77777777" w:rsidR="00D437E3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493F36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r>
        <w:rPr>
          <w:rFonts w:ascii="Times New Roman" w:hAnsi="Times New Roman" w:cs="Times New Roman"/>
          <w:sz w:val="24"/>
          <w:szCs w:val="24"/>
        </w:rPr>
        <w:t>: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 w:rsidR="003D6351">
        <w:rPr>
          <w:rFonts w:ascii="Times New Roman" w:hAnsi="Times New Roman" w:cs="Times New Roman"/>
          <w:sz w:val="24"/>
          <w:szCs w:val="24"/>
        </w:rPr>
        <w:t>Steve Foster (</w:t>
      </w:r>
      <w:r w:rsidR="00852D12">
        <w:rPr>
          <w:rFonts w:ascii="Times New Roman" w:hAnsi="Times New Roman" w:cs="Times New Roman"/>
          <w:sz w:val="24"/>
          <w:szCs w:val="24"/>
        </w:rPr>
        <w:t>Present) (</w:t>
      </w:r>
      <w:r w:rsidR="00B829D7">
        <w:rPr>
          <w:rFonts w:ascii="Times New Roman" w:hAnsi="Times New Roman" w:cs="Times New Roman"/>
          <w:sz w:val="24"/>
          <w:szCs w:val="24"/>
        </w:rPr>
        <w:t xml:space="preserve">Open </w:t>
      </w:r>
      <w:r w:rsidR="003D6351">
        <w:rPr>
          <w:rFonts w:ascii="Times New Roman" w:hAnsi="Times New Roman" w:cs="Times New Roman"/>
          <w:sz w:val="24"/>
          <w:szCs w:val="24"/>
        </w:rPr>
        <w:t>Trustee</w:t>
      </w:r>
      <w:r w:rsidR="00B829D7">
        <w:rPr>
          <w:rFonts w:ascii="Times New Roman" w:hAnsi="Times New Roman" w:cs="Times New Roman"/>
          <w:sz w:val="24"/>
          <w:szCs w:val="24"/>
        </w:rPr>
        <w:t>)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Lani Stanek (</w:t>
      </w:r>
      <w:r w:rsidR="003D6351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), David Porter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resent), John Broderick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resent), James Fluette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resent), Jordan Dunham (</w:t>
      </w:r>
      <w:r w:rsidR="0047558A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)</w:t>
      </w:r>
      <w:r w:rsidR="006A642C">
        <w:rPr>
          <w:rFonts w:ascii="Times New Roman" w:hAnsi="Times New Roman" w:cs="Times New Roman"/>
          <w:sz w:val="24"/>
          <w:szCs w:val="24"/>
        </w:rPr>
        <w:t xml:space="preserve">David </w:t>
      </w:r>
      <w:r w:rsidR="00910DBC">
        <w:rPr>
          <w:rFonts w:ascii="Times New Roman" w:hAnsi="Times New Roman" w:cs="Times New Roman"/>
          <w:sz w:val="24"/>
          <w:szCs w:val="24"/>
        </w:rPr>
        <w:t>Reetz (</w:t>
      </w:r>
      <w:r w:rsidR="003D6351">
        <w:rPr>
          <w:rFonts w:ascii="Times New Roman" w:hAnsi="Times New Roman" w:cs="Times New Roman"/>
          <w:sz w:val="24"/>
          <w:szCs w:val="24"/>
        </w:rPr>
        <w:t>Absent</w:t>
      </w:r>
      <w:r w:rsidR="006A642C">
        <w:rPr>
          <w:rFonts w:ascii="Times New Roman" w:hAnsi="Times New Roman" w:cs="Times New Roman"/>
          <w:sz w:val="24"/>
          <w:szCs w:val="24"/>
        </w:rPr>
        <w:t xml:space="preserve">), </w:t>
      </w:r>
      <w:r w:rsidR="00C70C2A">
        <w:rPr>
          <w:rFonts w:ascii="Times New Roman" w:hAnsi="Times New Roman" w:cs="Times New Roman"/>
          <w:sz w:val="24"/>
          <w:szCs w:val="24"/>
        </w:rPr>
        <w:t>Jim Kuba</w:t>
      </w:r>
      <w:r w:rsidR="00AC11FC">
        <w:rPr>
          <w:rFonts w:ascii="Times New Roman" w:hAnsi="Times New Roman" w:cs="Times New Roman"/>
          <w:sz w:val="24"/>
          <w:szCs w:val="24"/>
        </w:rPr>
        <w:t>sta</w:t>
      </w:r>
      <w:r w:rsidR="00C70C2A">
        <w:rPr>
          <w:rFonts w:ascii="Times New Roman" w:hAnsi="Times New Roman" w:cs="Times New Roman"/>
          <w:sz w:val="24"/>
          <w:szCs w:val="24"/>
        </w:rPr>
        <w:t xml:space="preserve"> (Present)</w:t>
      </w:r>
      <w:r w:rsidR="00D3262B">
        <w:rPr>
          <w:rFonts w:ascii="Times New Roman" w:hAnsi="Times New Roman" w:cs="Times New Roman"/>
          <w:sz w:val="24"/>
          <w:szCs w:val="24"/>
        </w:rPr>
        <w:t>.</w:t>
      </w:r>
    </w:p>
    <w:p w14:paraId="560E4303" w14:textId="6FCA0DF6" w:rsidR="00E266B7" w:rsidRPr="00D437E3" w:rsidRDefault="00D3262B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Safety </w:t>
      </w:r>
    </w:p>
    <w:p w14:paraId="1F5B58DC" w14:textId="6DCFA8BD" w:rsidR="000304F6" w:rsidRDefault="002E1FE7" w:rsidP="000304F6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012DF">
        <w:rPr>
          <w:rFonts w:ascii="Times New Roman" w:hAnsi="Times New Roman" w:cs="Times New Roman"/>
          <w:b/>
          <w:bCs/>
          <w:color w:val="00B050"/>
          <w:sz w:val="24"/>
          <w:szCs w:val="24"/>
        </w:rPr>
        <w:t>9</w:t>
      </w:r>
      <w:r w:rsidR="00C00E3B">
        <w:rPr>
          <w:rFonts w:ascii="Times New Roman" w:hAnsi="Times New Roman" w:cs="Times New Roman"/>
          <w:b/>
          <w:bCs/>
          <w:color w:val="00B050"/>
          <w:sz w:val="24"/>
          <w:szCs w:val="24"/>
        </w:rPr>
        <w:t>66</w:t>
      </w:r>
      <w:r w:rsidR="000304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6B7" w:rsidRPr="00E266B7">
        <w:rPr>
          <w:rFonts w:ascii="Times New Roman" w:hAnsi="Times New Roman" w:cs="Times New Roman"/>
          <w:b/>
          <w:bCs/>
          <w:sz w:val="24"/>
          <w:szCs w:val="24"/>
        </w:rPr>
        <w:t>Safe Days</w:t>
      </w:r>
    </w:p>
    <w:p w14:paraId="40545977" w14:textId="6C6A0615" w:rsidR="00071A82" w:rsidRDefault="00F354CE" w:rsidP="008A18D0">
      <w:pPr>
        <w:rPr>
          <w:rFonts w:ascii="Times New Roman" w:hAnsi="Times New Roman" w:cs="Times New Roman"/>
          <w:sz w:val="24"/>
          <w:szCs w:val="24"/>
        </w:rPr>
      </w:pPr>
      <w:r w:rsidRPr="004F6AF7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107B4">
        <w:rPr>
          <w:rFonts w:ascii="Times New Roman" w:hAnsi="Times New Roman" w:cs="Times New Roman"/>
          <w:sz w:val="24"/>
          <w:szCs w:val="24"/>
        </w:rPr>
        <w:t>Discussed planning meeting notes.</w:t>
      </w:r>
    </w:p>
    <w:p w14:paraId="3A7840F3" w14:textId="5598FC2C" w:rsidR="0027794E" w:rsidRDefault="0027794E" w:rsidP="008A1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-Lake </w:t>
      </w:r>
      <w:r w:rsidR="00B55CEB">
        <w:rPr>
          <w:rFonts w:ascii="Times New Roman" w:hAnsi="Times New Roman" w:cs="Times New Roman"/>
          <w:sz w:val="24"/>
          <w:szCs w:val="24"/>
        </w:rPr>
        <w:t>Park parcels, what do we do?</w:t>
      </w:r>
    </w:p>
    <w:p w14:paraId="19B3786D" w14:textId="77777777" w:rsidR="006021C3" w:rsidRDefault="006021C3" w:rsidP="006021C3">
      <w:pPr>
        <w:rPr>
          <w:rFonts w:ascii="Times New Roman" w:hAnsi="Times New Roman" w:cs="Times New Roman"/>
          <w:sz w:val="24"/>
          <w:szCs w:val="24"/>
        </w:rPr>
      </w:pPr>
      <w:r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Pr="00620BC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715276C7" w14:textId="31516D80" w:rsidR="00763FB2" w:rsidRDefault="003C00AC" w:rsidP="00763FB2">
      <w:pPr>
        <w:rPr>
          <w:rFonts w:ascii="Times New Roman" w:hAnsi="Times New Roman" w:cs="Times New Roman"/>
          <w:sz w:val="24"/>
          <w:szCs w:val="24"/>
        </w:rPr>
      </w:pPr>
      <w:r w:rsidRPr="00655A05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A05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3404F4">
        <w:rPr>
          <w:rFonts w:ascii="Times New Roman" w:hAnsi="Times New Roman" w:cs="Times New Roman"/>
          <w:sz w:val="24"/>
          <w:szCs w:val="24"/>
        </w:rPr>
        <w:t>Stanek</w:t>
      </w:r>
      <w:r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3404F4">
        <w:rPr>
          <w:rFonts w:ascii="Times New Roman" w:hAnsi="Times New Roman" w:cs="Times New Roman"/>
          <w:sz w:val="24"/>
          <w:szCs w:val="24"/>
        </w:rPr>
        <w:t>Broderick</w:t>
      </w:r>
      <w:r>
        <w:rPr>
          <w:rFonts w:ascii="Times New Roman" w:hAnsi="Times New Roman" w:cs="Times New Roman"/>
          <w:sz w:val="24"/>
          <w:szCs w:val="24"/>
        </w:rPr>
        <w:t xml:space="preserve"> to approve the minutes from the </w:t>
      </w:r>
      <w:r w:rsidR="00DD5C6D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5BE">
        <w:rPr>
          <w:rFonts w:ascii="Times New Roman" w:hAnsi="Times New Roman" w:cs="Times New Roman"/>
          <w:sz w:val="24"/>
          <w:szCs w:val="24"/>
        </w:rPr>
        <w:t>8</w:t>
      </w:r>
      <w:r w:rsidRPr="00DF43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D12">
        <w:rPr>
          <w:rFonts w:ascii="Times New Roman" w:hAnsi="Times New Roman" w:cs="Times New Roman"/>
          <w:sz w:val="24"/>
          <w:szCs w:val="24"/>
        </w:rPr>
        <w:t>, 2022,</w:t>
      </w:r>
      <w:r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15F562C7" w14:textId="15F4C935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Operations Update:</w:t>
      </w:r>
      <w:r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3A264" w14:textId="77777777" w:rsidR="00B63DE7" w:rsidRPr="00B63DE7" w:rsidRDefault="00B63DE7" w:rsidP="00B63DE7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  <w:r w:rsidRPr="00B63DE7">
        <w:rPr>
          <w:rFonts w:eastAsiaTheme="minorEastAsia" w:hAnsi="Calibri"/>
          <w:b/>
          <w:bCs/>
          <w:color w:val="000000" w:themeColor="text1"/>
          <w:kern w:val="24"/>
        </w:rPr>
        <w:t>Operations Update – James Fluette</w:t>
      </w:r>
    </w:p>
    <w:p w14:paraId="7649D7E0" w14:textId="0570E640" w:rsidR="00B63DE7" w:rsidRPr="00B63DE7" w:rsidRDefault="00527023" w:rsidP="00527023">
      <w:pPr>
        <w:spacing w:after="0" w:line="216" w:lineRule="auto"/>
        <w:contextualSpacing/>
        <w:rPr>
          <w:rFonts w:ascii="Times New Roman" w:eastAsia="Times New Roman" w:hAnsi="Times New Roman" w:cs="Times New Roman"/>
          <w:szCs w:val="10"/>
        </w:rPr>
      </w:pPr>
      <w:r>
        <w:rPr>
          <w:rFonts w:eastAsiaTheme="minorEastAsia" w:hAnsi="Calibri"/>
          <w:color w:val="000000" w:themeColor="text1"/>
          <w:kern w:val="24"/>
        </w:rPr>
        <w:t xml:space="preserve">- </w:t>
      </w:r>
      <w:r w:rsidR="00B63DE7" w:rsidRPr="00B63DE7">
        <w:rPr>
          <w:rFonts w:eastAsiaTheme="minorEastAsia" w:hAnsi="Calibri"/>
          <w:color w:val="000000" w:themeColor="text1"/>
          <w:kern w:val="24"/>
        </w:rPr>
        <w:t xml:space="preserve">Parks are open. </w:t>
      </w:r>
      <w:proofErr w:type="gramStart"/>
      <w:r w:rsidR="00B63DE7" w:rsidRPr="00B63DE7">
        <w:rPr>
          <w:rFonts w:eastAsiaTheme="minorEastAsia" w:hAnsi="Calibri"/>
          <w:color w:val="000000" w:themeColor="text1"/>
          <w:kern w:val="24"/>
        </w:rPr>
        <w:t>( getting</w:t>
      </w:r>
      <w:proofErr w:type="gramEnd"/>
      <w:r w:rsidR="00B63DE7" w:rsidRPr="00B63DE7">
        <w:rPr>
          <w:rFonts w:eastAsiaTheme="minorEastAsia" w:hAnsi="Calibri"/>
          <w:color w:val="000000" w:themeColor="text1"/>
          <w:kern w:val="24"/>
        </w:rPr>
        <w:t xml:space="preserve"> equipment ready.)</w:t>
      </w:r>
    </w:p>
    <w:p w14:paraId="09EBAED4" w14:textId="2B6F7F61" w:rsidR="00B63DE7" w:rsidRPr="00B63DE7" w:rsidRDefault="00527023" w:rsidP="00527023">
      <w:pPr>
        <w:spacing w:after="0" w:line="216" w:lineRule="auto"/>
        <w:contextualSpacing/>
        <w:rPr>
          <w:rFonts w:ascii="Times New Roman" w:eastAsia="Times New Roman" w:hAnsi="Times New Roman" w:cs="Times New Roman"/>
          <w:szCs w:val="10"/>
        </w:rPr>
      </w:pPr>
      <w:r>
        <w:rPr>
          <w:rFonts w:eastAsiaTheme="minorEastAsia" w:hAnsi="Calibri"/>
          <w:color w:val="000000" w:themeColor="text1"/>
          <w:kern w:val="24"/>
        </w:rPr>
        <w:t xml:space="preserve">- </w:t>
      </w:r>
      <w:r w:rsidR="00B63DE7" w:rsidRPr="00B63DE7">
        <w:rPr>
          <w:rFonts w:eastAsiaTheme="minorEastAsia" w:hAnsi="Calibri"/>
          <w:color w:val="000000" w:themeColor="text1"/>
          <w:kern w:val="24"/>
        </w:rPr>
        <w:t>Porta Johns were out April 1</w:t>
      </w:r>
      <w:r w:rsidR="00B63DE7" w:rsidRPr="00B63DE7">
        <w:rPr>
          <w:rFonts w:eastAsiaTheme="minorEastAsia" w:hAnsi="Calibri"/>
          <w:color w:val="000000" w:themeColor="text1"/>
          <w:kern w:val="24"/>
          <w:position w:val="14"/>
          <w:vertAlign w:val="superscript"/>
        </w:rPr>
        <w:t>s</w:t>
      </w:r>
      <w:r w:rsidR="00CF40F2">
        <w:rPr>
          <w:rFonts w:eastAsiaTheme="minorEastAsia" w:hAnsi="Calibri"/>
          <w:color w:val="000000" w:themeColor="text1"/>
          <w:kern w:val="24"/>
          <w:position w:val="14"/>
          <w:vertAlign w:val="superscript"/>
        </w:rPr>
        <w:t xml:space="preserve">t   </w:t>
      </w:r>
    </w:p>
    <w:p w14:paraId="319EB7A2" w14:textId="3A728537" w:rsidR="00B63DE7" w:rsidRPr="00B63DE7" w:rsidRDefault="00527023" w:rsidP="00527023">
      <w:pPr>
        <w:spacing w:after="0" w:line="216" w:lineRule="auto"/>
        <w:contextualSpacing/>
        <w:rPr>
          <w:rFonts w:ascii="Times New Roman" w:eastAsia="Times New Roman" w:hAnsi="Times New Roman" w:cs="Times New Roman"/>
          <w:szCs w:val="10"/>
        </w:rPr>
      </w:pPr>
      <w:r>
        <w:rPr>
          <w:rFonts w:eastAsiaTheme="minorEastAsia" w:hAnsi="Calibri"/>
          <w:color w:val="000000" w:themeColor="text1"/>
          <w:kern w:val="24"/>
        </w:rPr>
        <w:t xml:space="preserve">- </w:t>
      </w:r>
      <w:r w:rsidR="00B63DE7" w:rsidRPr="00B63DE7">
        <w:rPr>
          <w:rFonts w:eastAsiaTheme="minorEastAsia" w:hAnsi="Calibri"/>
          <w:color w:val="000000" w:themeColor="text1"/>
          <w:kern w:val="24"/>
        </w:rPr>
        <w:t>Ash trees being removed in our spare time.</w:t>
      </w:r>
    </w:p>
    <w:p w14:paraId="30F799AB" w14:textId="17EDAE52" w:rsidR="00B63DE7" w:rsidRPr="00B63DE7" w:rsidRDefault="00527023" w:rsidP="00527023">
      <w:pPr>
        <w:spacing w:after="0" w:line="216" w:lineRule="auto"/>
        <w:contextualSpacing/>
        <w:rPr>
          <w:rFonts w:ascii="Times New Roman" w:eastAsia="Times New Roman" w:hAnsi="Times New Roman" w:cs="Times New Roman"/>
          <w:szCs w:val="10"/>
        </w:rPr>
      </w:pPr>
      <w:r>
        <w:rPr>
          <w:rFonts w:eastAsiaTheme="minorEastAsia" w:hAnsi="Calibri"/>
          <w:color w:val="000000" w:themeColor="text1"/>
          <w:kern w:val="24"/>
        </w:rPr>
        <w:t xml:space="preserve">- </w:t>
      </w:r>
      <w:r w:rsidR="00B63DE7" w:rsidRPr="00B63DE7">
        <w:rPr>
          <w:rFonts w:eastAsiaTheme="minorEastAsia" w:hAnsi="Calibri"/>
          <w:color w:val="000000" w:themeColor="text1"/>
          <w:kern w:val="24"/>
        </w:rPr>
        <w:t>Open position for Equipment operator.</w:t>
      </w:r>
    </w:p>
    <w:p w14:paraId="4D01BDAF" w14:textId="77777777" w:rsidR="00D544ED" w:rsidRDefault="00D544ED" w:rsidP="00D544ED">
      <w:pPr>
        <w:spacing w:after="0" w:line="216" w:lineRule="auto"/>
        <w:contextualSpacing/>
        <w:rPr>
          <w:rFonts w:ascii="Times New Roman" w:eastAsia="Times New Roman" w:hAnsi="Times New Roman" w:cs="Times New Roman"/>
          <w:szCs w:val="10"/>
        </w:rPr>
      </w:pPr>
      <w:r>
        <w:rPr>
          <w:rFonts w:eastAsiaTheme="minorEastAsia" w:hAnsi="Calibri"/>
          <w:color w:val="000000" w:themeColor="text1"/>
          <w:kern w:val="24"/>
        </w:rPr>
        <w:t>-</w:t>
      </w:r>
      <w:proofErr w:type="gramStart"/>
      <w:r w:rsidR="00B63DE7" w:rsidRPr="00B63DE7">
        <w:rPr>
          <w:rFonts w:eastAsiaTheme="minorEastAsia" w:hAnsi="Calibri"/>
          <w:color w:val="000000" w:themeColor="text1"/>
          <w:kern w:val="24"/>
        </w:rPr>
        <w:t>Island</w:t>
      </w:r>
      <w:proofErr w:type="gramEnd"/>
      <w:r w:rsidR="00B63DE7" w:rsidRPr="00B63DE7">
        <w:rPr>
          <w:rFonts w:eastAsiaTheme="minorEastAsia" w:hAnsi="Calibri"/>
          <w:color w:val="000000" w:themeColor="text1"/>
          <w:kern w:val="24"/>
        </w:rPr>
        <w:t xml:space="preserve"> clean up at Lake Winneconne Park.</w:t>
      </w:r>
    </w:p>
    <w:p w14:paraId="12D14CCD" w14:textId="690A58E8" w:rsidR="00B63DE7" w:rsidRPr="00B63DE7" w:rsidRDefault="00B63DE7" w:rsidP="00D544ED">
      <w:pPr>
        <w:spacing w:after="0" w:line="240" w:lineRule="auto"/>
        <w:contextualSpacing/>
        <w:rPr>
          <w:rFonts w:ascii="Times New Roman" w:eastAsia="Times New Roman" w:hAnsi="Times New Roman" w:cs="Times New Roman"/>
          <w:szCs w:val="10"/>
        </w:rPr>
      </w:pPr>
      <w:r w:rsidRPr="00B63DE7">
        <w:rPr>
          <w:rFonts w:eastAsiaTheme="minorEastAsia" w:hAnsi="Calibri"/>
          <w:color w:val="000000" w:themeColor="text1"/>
          <w:kern w:val="24"/>
        </w:rPr>
        <w:t>-Valve broken to supply water to marble park.</w:t>
      </w:r>
    </w:p>
    <w:p w14:paraId="027C1896" w14:textId="77777777" w:rsidR="00B63DE7" w:rsidRPr="00B63DE7" w:rsidRDefault="00B63DE7" w:rsidP="00D544ED">
      <w:pPr>
        <w:spacing w:before="200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B63DE7">
        <w:rPr>
          <w:rFonts w:eastAsiaTheme="minorEastAsia" w:hAnsi="Calibri"/>
          <w:color w:val="000000" w:themeColor="text1"/>
          <w:kern w:val="24"/>
        </w:rPr>
        <w:t>-Picked up and assembled two picnic tables from the legion.</w:t>
      </w:r>
    </w:p>
    <w:p w14:paraId="6DC7EA3D" w14:textId="77777777" w:rsidR="00B63DE7" w:rsidRPr="00B63DE7" w:rsidRDefault="00B63DE7" w:rsidP="00D544ED">
      <w:pPr>
        <w:spacing w:before="200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B63DE7">
        <w:rPr>
          <w:rFonts w:eastAsiaTheme="minorEastAsia" w:hAnsi="Calibri"/>
          <w:color w:val="000000" w:themeColor="text1"/>
          <w:kern w:val="24"/>
        </w:rPr>
        <w:t>-Working on Opening Marble Park.</w:t>
      </w:r>
    </w:p>
    <w:p w14:paraId="29720566" w14:textId="77777777" w:rsidR="00B63DE7" w:rsidRPr="00B63DE7" w:rsidRDefault="00B63DE7" w:rsidP="00D544ED">
      <w:pPr>
        <w:spacing w:before="200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B63DE7">
        <w:rPr>
          <w:rFonts w:eastAsiaTheme="minorEastAsia" w:hAnsi="Calibri"/>
          <w:color w:val="000000" w:themeColor="text1"/>
          <w:kern w:val="24"/>
        </w:rPr>
        <w:t>-Minor vandalism to Lake Winneconne Park.</w:t>
      </w:r>
    </w:p>
    <w:p w14:paraId="6AD7B5F1" w14:textId="77777777" w:rsidR="00B63DE7" w:rsidRDefault="00B63DE7" w:rsidP="00F354CE">
      <w:pPr>
        <w:rPr>
          <w:rFonts w:ascii="Times New Roman" w:hAnsi="Times New Roman" w:cs="Times New Roman"/>
          <w:sz w:val="24"/>
          <w:szCs w:val="24"/>
        </w:rPr>
      </w:pPr>
    </w:p>
    <w:p w14:paraId="52F2ADB5" w14:textId="5228176D" w:rsidR="0000785F" w:rsidRPr="0000785F" w:rsidRDefault="00F354CE" w:rsidP="00D544ED">
      <w:pPr>
        <w:pStyle w:val="NormalWeb"/>
        <w:spacing w:before="0" w:beforeAutospacing="0" w:after="0" w:afterAutospacing="0" w:line="216" w:lineRule="auto"/>
      </w:pPr>
      <w:r>
        <w:rPr>
          <w:b/>
          <w:bCs/>
          <w:u w:val="single"/>
        </w:rPr>
        <w:t xml:space="preserve">Old </w:t>
      </w:r>
      <w:r w:rsidRPr="00E6300E">
        <w:rPr>
          <w:b/>
          <w:bCs/>
          <w:u w:val="single"/>
        </w:rPr>
        <w:t>Business:</w:t>
      </w:r>
      <w:r>
        <w:rPr>
          <w:b/>
          <w:bCs/>
          <w:u w:val="single"/>
        </w:rPr>
        <w:t xml:space="preserve"> </w:t>
      </w:r>
      <w:r>
        <w:t xml:space="preserve"> </w:t>
      </w:r>
      <w:r w:rsidRPr="00BB226A">
        <w:br/>
      </w:r>
      <w:r w:rsidR="0000785F" w:rsidRPr="0000785F">
        <w:rPr>
          <w:rFonts w:cstheme="minorBidi"/>
          <w:color w:val="000000" w:themeColor="text1"/>
          <w:kern w:val="24"/>
          <w:sz w:val="56"/>
          <w:szCs w:val="56"/>
        </w:rPr>
        <w:t> </w:t>
      </w:r>
      <w:r w:rsidR="0000785F" w:rsidRPr="0000785F">
        <w:rPr>
          <w:color w:val="000000" w:themeColor="text1"/>
          <w:kern w:val="24"/>
          <w:sz w:val="22"/>
          <w:szCs w:val="22"/>
        </w:rPr>
        <w:t>-Update on fundraising for improvements to Lake Winneconne Park.</w:t>
      </w:r>
    </w:p>
    <w:p w14:paraId="42FEED92" w14:textId="14552590" w:rsidR="0000785F" w:rsidRDefault="0000785F" w:rsidP="0000785F">
      <w:pPr>
        <w:spacing w:after="0" w:line="216" w:lineRule="auto"/>
        <w:rPr>
          <w:rFonts w:ascii="Times New Roman" w:eastAsia="Times New Roman" w:hAnsi="Times New Roman"/>
          <w:color w:val="000000" w:themeColor="text1"/>
          <w:kern w:val="24"/>
        </w:rPr>
      </w:pPr>
      <w:r w:rsidRPr="0000785F">
        <w:rPr>
          <w:rFonts w:ascii="Times New Roman" w:eastAsia="Times New Roman" w:hAnsi="Times New Roman"/>
          <w:color w:val="000000" w:themeColor="text1"/>
          <w:kern w:val="24"/>
        </w:rPr>
        <w:tab/>
        <w:t>- Winneconne Men’s Club pledged $1,000.00.</w:t>
      </w:r>
      <w:r w:rsidR="00DD611D">
        <w:rPr>
          <w:rFonts w:ascii="Times New Roman" w:eastAsia="Times New Roman" w:hAnsi="Times New Roman"/>
          <w:color w:val="000000" w:themeColor="text1"/>
          <w:kern w:val="24"/>
        </w:rPr>
        <w:t xml:space="preserve"> looking for specific cause in park.</w:t>
      </w:r>
    </w:p>
    <w:p w14:paraId="218EB14C" w14:textId="68BB43EC" w:rsidR="00DD611D" w:rsidRPr="0000785F" w:rsidRDefault="00DD611D" w:rsidP="0000785F">
      <w:pPr>
        <w:spacing w:after="0" w:line="216" w:lineRule="auto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/>
          <w:color w:val="000000" w:themeColor="text1"/>
          <w:kern w:val="24"/>
        </w:rPr>
        <w:tab/>
      </w:r>
      <w:r>
        <w:rPr>
          <w:rFonts w:ascii="Times New Roman" w:eastAsia="Times New Roman" w:hAnsi="Times New Roman"/>
          <w:color w:val="000000" w:themeColor="text1"/>
          <w:kern w:val="24"/>
        </w:rPr>
        <w:tab/>
        <w:t>-</w:t>
      </w:r>
      <w:r w:rsidR="0009192C">
        <w:rPr>
          <w:rFonts w:ascii="Times New Roman" w:eastAsia="Times New Roman" w:hAnsi="Times New Roman"/>
          <w:color w:val="000000" w:themeColor="text1"/>
          <w:kern w:val="24"/>
        </w:rPr>
        <w:t>Jim Keyes memorial.</w:t>
      </w:r>
    </w:p>
    <w:p w14:paraId="48ECCB56" w14:textId="77777777" w:rsidR="0000785F" w:rsidRPr="0000785F" w:rsidRDefault="0000785F" w:rsidP="0000785F">
      <w:pPr>
        <w:numPr>
          <w:ilvl w:val="0"/>
          <w:numId w:val="6"/>
        </w:numPr>
        <w:spacing w:after="0" w:line="216" w:lineRule="auto"/>
        <w:ind w:left="1267"/>
        <w:contextualSpacing/>
        <w:rPr>
          <w:rFonts w:ascii="Times New Roman" w:eastAsia="Times New Roman" w:hAnsi="Times New Roman" w:cs="Times New Roman"/>
          <w:szCs w:val="10"/>
        </w:rPr>
      </w:pPr>
      <w:r w:rsidRPr="0000785F">
        <w:rPr>
          <w:rFonts w:ascii="Times New Roman" w:eastAsia="Times New Roman" w:hAnsi="Times New Roman"/>
          <w:color w:val="000000" w:themeColor="text1"/>
          <w:kern w:val="24"/>
        </w:rPr>
        <w:t xml:space="preserve">Thermometers for fundraising progress. </w:t>
      </w:r>
    </w:p>
    <w:p w14:paraId="3F417F27" w14:textId="77777777" w:rsidR="0000785F" w:rsidRPr="0000785F" w:rsidRDefault="0000785F" w:rsidP="0000785F">
      <w:pPr>
        <w:numPr>
          <w:ilvl w:val="1"/>
          <w:numId w:val="6"/>
        </w:numPr>
        <w:spacing w:after="0" w:line="216" w:lineRule="auto"/>
        <w:ind w:left="2707"/>
        <w:contextualSpacing/>
        <w:rPr>
          <w:rFonts w:ascii="Times New Roman" w:eastAsia="Times New Roman" w:hAnsi="Times New Roman" w:cs="Times New Roman"/>
          <w:szCs w:val="10"/>
        </w:rPr>
      </w:pPr>
      <w:r w:rsidRPr="0000785F">
        <w:rPr>
          <w:rFonts w:ascii="Times New Roman" w:eastAsia="Times New Roman" w:hAnsi="Times New Roman"/>
          <w:color w:val="000000" w:themeColor="text1"/>
          <w:kern w:val="24"/>
        </w:rPr>
        <w:t>(Will install after approved funding.)</w:t>
      </w:r>
    </w:p>
    <w:p w14:paraId="4EB7DDFF" w14:textId="77777777" w:rsidR="0000785F" w:rsidRPr="0000785F" w:rsidRDefault="0000785F" w:rsidP="0000785F">
      <w:pPr>
        <w:spacing w:after="0" w:line="216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00785F">
        <w:rPr>
          <w:rFonts w:ascii="Times New Roman" w:eastAsia="Times New Roman" w:hAnsi="Times New Roman"/>
          <w:color w:val="000000" w:themeColor="text1"/>
          <w:kern w:val="24"/>
        </w:rPr>
        <w:t>-Clean up on Island at Lake Winneconne Park.</w:t>
      </w:r>
    </w:p>
    <w:p w14:paraId="7ECC6FE0" w14:textId="77777777" w:rsidR="0000785F" w:rsidRPr="0000785F" w:rsidRDefault="0000785F" w:rsidP="0000785F">
      <w:pPr>
        <w:spacing w:after="0" w:line="216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00785F">
        <w:rPr>
          <w:rFonts w:ascii="Times New Roman" w:eastAsia="Times New Roman" w:hAnsi="Times New Roman"/>
          <w:color w:val="000000" w:themeColor="text1"/>
          <w:kern w:val="24"/>
        </w:rPr>
        <w:t>-Legion purchased 2 picnic tables for the fishing pier.</w:t>
      </w:r>
    </w:p>
    <w:p w14:paraId="1550B4BE" w14:textId="7329AB31" w:rsidR="000E2FEE" w:rsidRDefault="00F354CE" w:rsidP="00760E58">
      <w:pPr>
        <w:rPr>
          <w:rFonts w:ascii="Times New Roman" w:hAnsi="Times New Roman" w:cs="Times New Roman"/>
          <w:sz w:val="24"/>
          <w:szCs w:val="24"/>
        </w:rPr>
      </w:pPr>
      <w:r w:rsidRPr="00BB2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Business: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97DAD" w14:textId="41C77350" w:rsidR="0009192C" w:rsidRDefault="005332D6" w:rsidP="0076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DNR a</w:t>
      </w:r>
      <w:r w:rsidR="007F430A">
        <w:rPr>
          <w:rFonts w:ascii="Times New Roman" w:hAnsi="Times New Roman" w:cs="Times New Roman"/>
          <w:sz w:val="24"/>
          <w:szCs w:val="24"/>
        </w:rPr>
        <w:t>pproved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30A">
        <w:rPr>
          <w:rFonts w:ascii="Times New Roman" w:hAnsi="Times New Roman" w:cs="Times New Roman"/>
          <w:sz w:val="24"/>
          <w:szCs w:val="24"/>
        </w:rPr>
        <w:t>matching grant funds.</w:t>
      </w:r>
    </w:p>
    <w:p w14:paraId="1B9FA6E5" w14:textId="12D8B97C" w:rsidR="005332D6" w:rsidRDefault="005332D6" w:rsidP="0076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Camping at </w:t>
      </w:r>
      <w:r w:rsidR="00306B9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oug</w:t>
      </w:r>
      <w:r w:rsidR="00306B9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lin Park</w:t>
      </w:r>
      <w:r w:rsidR="00306B95">
        <w:rPr>
          <w:rFonts w:ascii="Times New Roman" w:hAnsi="Times New Roman" w:cs="Times New Roman"/>
          <w:sz w:val="24"/>
          <w:szCs w:val="24"/>
        </w:rPr>
        <w:t>.</w:t>
      </w:r>
    </w:p>
    <w:p w14:paraId="2AB781EB" w14:textId="3D5010CB" w:rsidR="00306B95" w:rsidRDefault="00D5016B" w:rsidP="00306B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from Broderick to do title search on </w:t>
      </w:r>
      <w:r w:rsidR="00AA033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oughlin </w:t>
      </w:r>
      <w:r w:rsidR="00CC276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ark</w:t>
      </w:r>
      <w:r w:rsidR="00AA0338">
        <w:rPr>
          <w:rFonts w:ascii="Times New Roman" w:hAnsi="Times New Roman" w:cs="Times New Roman"/>
          <w:sz w:val="24"/>
          <w:szCs w:val="24"/>
        </w:rPr>
        <w:t xml:space="preserve"> and Marble Park. Seconded by</w:t>
      </w:r>
      <w:r w:rsidR="000B6DB2">
        <w:rPr>
          <w:rFonts w:ascii="Times New Roman" w:hAnsi="Times New Roman" w:cs="Times New Roman"/>
          <w:sz w:val="24"/>
          <w:szCs w:val="24"/>
        </w:rPr>
        <w:t xml:space="preserve"> </w:t>
      </w:r>
      <w:r w:rsidR="002F69D1">
        <w:rPr>
          <w:rFonts w:ascii="Times New Roman" w:hAnsi="Times New Roman" w:cs="Times New Roman"/>
          <w:sz w:val="24"/>
          <w:szCs w:val="24"/>
        </w:rPr>
        <w:t>Dunham</w:t>
      </w:r>
      <w:r w:rsidR="00CC2767">
        <w:rPr>
          <w:rFonts w:ascii="Times New Roman" w:hAnsi="Times New Roman" w:cs="Times New Roman"/>
          <w:sz w:val="24"/>
          <w:szCs w:val="24"/>
        </w:rPr>
        <w:t xml:space="preserve"> Carried by voice to bring to th</w:t>
      </w:r>
      <w:r w:rsidR="002F69D1">
        <w:rPr>
          <w:rFonts w:ascii="Times New Roman" w:hAnsi="Times New Roman" w:cs="Times New Roman"/>
          <w:sz w:val="24"/>
          <w:szCs w:val="24"/>
        </w:rPr>
        <w:t>e board of trustees.</w:t>
      </w:r>
    </w:p>
    <w:p w14:paraId="41D1137C" w14:textId="4F545555" w:rsidR="00B97458" w:rsidRDefault="000B6DB2" w:rsidP="002F6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Cancel Wolf River rendezvous</w:t>
      </w:r>
      <w:r w:rsidR="00672A86">
        <w:rPr>
          <w:rFonts w:ascii="Times New Roman" w:hAnsi="Times New Roman" w:cs="Times New Roman"/>
          <w:sz w:val="24"/>
          <w:szCs w:val="24"/>
        </w:rPr>
        <w:t xml:space="preserve"> and encampment</w:t>
      </w:r>
      <w:r>
        <w:rPr>
          <w:rFonts w:ascii="Times New Roman" w:hAnsi="Times New Roman" w:cs="Times New Roman"/>
          <w:sz w:val="24"/>
          <w:szCs w:val="24"/>
        </w:rPr>
        <w:t xml:space="preserve"> re</w:t>
      </w:r>
      <w:r w:rsidR="00672A86">
        <w:rPr>
          <w:rFonts w:ascii="Times New Roman" w:hAnsi="Times New Roman" w:cs="Times New Roman"/>
          <w:sz w:val="24"/>
          <w:szCs w:val="24"/>
        </w:rPr>
        <w:t>schedule June 30</w:t>
      </w:r>
      <w:r w:rsidR="00672A86" w:rsidRPr="00672A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2A86">
        <w:rPr>
          <w:rFonts w:ascii="Times New Roman" w:hAnsi="Times New Roman" w:cs="Times New Roman"/>
          <w:sz w:val="24"/>
          <w:szCs w:val="24"/>
        </w:rPr>
        <w:t xml:space="preserve"> to July 5</w:t>
      </w:r>
      <w:r w:rsidR="00672A86" w:rsidRPr="00672A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672A86">
        <w:rPr>
          <w:rFonts w:ascii="Times New Roman" w:hAnsi="Times New Roman" w:cs="Times New Roman"/>
          <w:sz w:val="24"/>
          <w:szCs w:val="24"/>
        </w:rPr>
        <w:t xml:space="preserve"> 202</w:t>
      </w:r>
      <w:r w:rsidR="002E09A0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E11D37">
        <w:rPr>
          <w:rFonts w:ascii="Times New Roman" w:hAnsi="Times New Roman" w:cs="Times New Roman"/>
          <w:sz w:val="24"/>
          <w:szCs w:val="24"/>
        </w:rPr>
        <w:t>.</w:t>
      </w:r>
    </w:p>
    <w:p w14:paraId="0B11E7B8" w14:textId="42AD013E" w:rsidR="002F69D1" w:rsidRDefault="00B97458" w:rsidP="002F6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the wolf river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rondezue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9A0">
        <w:rPr>
          <w:rFonts w:ascii="Times New Roman" w:hAnsi="Times New Roman" w:cs="Times New Roman"/>
          <w:sz w:val="24"/>
          <w:szCs w:val="24"/>
        </w:rPr>
        <w:t>and encampment June 30</w:t>
      </w:r>
      <w:r w:rsidR="002E09A0" w:rsidRPr="002E09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E09A0">
        <w:rPr>
          <w:rFonts w:ascii="Times New Roman" w:hAnsi="Times New Roman" w:cs="Times New Roman"/>
          <w:sz w:val="24"/>
          <w:szCs w:val="24"/>
        </w:rPr>
        <w:t xml:space="preserve"> to July 5</w:t>
      </w:r>
      <w:r w:rsidR="002E09A0" w:rsidRPr="002E09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2E09A0">
        <w:rPr>
          <w:rFonts w:ascii="Times New Roman" w:hAnsi="Times New Roman" w:cs="Times New Roman"/>
          <w:sz w:val="24"/>
          <w:szCs w:val="24"/>
        </w:rPr>
        <w:t xml:space="preserve"> 2023</w:t>
      </w:r>
      <w:proofErr w:type="gramEnd"/>
      <w:r w:rsidR="002E09A0">
        <w:rPr>
          <w:rFonts w:ascii="Times New Roman" w:hAnsi="Times New Roman" w:cs="Times New Roman"/>
          <w:sz w:val="24"/>
          <w:szCs w:val="24"/>
        </w:rPr>
        <w:t>.</w:t>
      </w:r>
      <w:r w:rsidR="00672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5784D" w14:textId="5759F964" w:rsidR="002F0ED9" w:rsidRDefault="002F0ED9" w:rsidP="002F6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hires</w:t>
      </w:r>
      <w:r w:rsidR="00751061">
        <w:rPr>
          <w:rFonts w:ascii="Times New Roman" w:hAnsi="Times New Roman" w:cs="Times New Roman"/>
          <w:sz w:val="24"/>
          <w:szCs w:val="24"/>
        </w:rPr>
        <w:t xml:space="preserve"> are hired</w:t>
      </w:r>
    </w:p>
    <w:p w14:paraId="31C15BCD" w14:textId="2CE67D7D" w:rsidR="00751061" w:rsidRDefault="00751061" w:rsidP="002F6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mow area</w:t>
      </w:r>
      <w:r w:rsidR="002E42CB">
        <w:rPr>
          <w:rFonts w:ascii="Times New Roman" w:hAnsi="Times New Roman" w:cs="Times New Roman"/>
          <w:sz w:val="24"/>
          <w:szCs w:val="24"/>
        </w:rPr>
        <w:t>.</w:t>
      </w:r>
    </w:p>
    <w:p w14:paraId="2168E167" w14:textId="6DE7C85E" w:rsidR="002E42CB" w:rsidRDefault="00D71573" w:rsidP="002F6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9C0BF8">
        <w:rPr>
          <w:rFonts w:ascii="Times New Roman" w:hAnsi="Times New Roman" w:cs="Times New Roman"/>
          <w:sz w:val="24"/>
          <w:szCs w:val="24"/>
        </w:rPr>
        <w:t xml:space="preserve"> Broderick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BF8">
        <w:rPr>
          <w:rFonts w:ascii="Times New Roman" w:hAnsi="Times New Roman" w:cs="Times New Roman"/>
          <w:sz w:val="24"/>
          <w:szCs w:val="24"/>
        </w:rPr>
        <w:t xml:space="preserve">to have a no mow area northwest part of the outer pool. Second by </w:t>
      </w:r>
      <w:proofErr w:type="spellStart"/>
      <w:r w:rsidR="009C0BF8">
        <w:rPr>
          <w:rFonts w:ascii="Times New Roman" w:hAnsi="Times New Roman" w:cs="Times New Roman"/>
          <w:sz w:val="24"/>
          <w:szCs w:val="24"/>
        </w:rPr>
        <w:t>stanek</w:t>
      </w:r>
      <w:proofErr w:type="spellEnd"/>
      <w:r w:rsidR="009C0BF8">
        <w:rPr>
          <w:rFonts w:ascii="Times New Roman" w:hAnsi="Times New Roman" w:cs="Times New Roman"/>
          <w:sz w:val="24"/>
          <w:szCs w:val="24"/>
        </w:rPr>
        <w:t xml:space="preserve"> motion carried by voice.</w:t>
      </w:r>
    </w:p>
    <w:p w14:paraId="6FFEB38F" w14:textId="73AA790C" w:rsidR="009C0BF8" w:rsidRDefault="00662D3D" w:rsidP="002F6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Marble Park </w:t>
      </w:r>
      <w:r w:rsidR="001738BF">
        <w:rPr>
          <w:rFonts w:ascii="Times New Roman" w:hAnsi="Times New Roman" w:cs="Times New Roman"/>
          <w:sz w:val="24"/>
          <w:szCs w:val="24"/>
        </w:rPr>
        <w:t>open or close for the season.</w:t>
      </w:r>
    </w:p>
    <w:p w14:paraId="6DF2A636" w14:textId="606C0810" w:rsidR="001738BF" w:rsidRDefault="001738BF" w:rsidP="002F6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3 options to committee.</w:t>
      </w:r>
    </w:p>
    <w:p w14:paraId="2B7E3A89" w14:textId="6B8FAD46" w:rsidR="008879E7" w:rsidRDefault="008879E7" w:rsidP="002F6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Broderick to </w:t>
      </w:r>
      <w:r w:rsidR="00044135">
        <w:rPr>
          <w:rFonts w:ascii="Times New Roman" w:hAnsi="Times New Roman" w:cs="Times New Roman"/>
          <w:sz w:val="24"/>
          <w:szCs w:val="24"/>
        </w:rPr>
        <w:t xml:space="preserve">select option A and open the pool. </w:t>
      </w:r>
      <w:r w:rsidR="005F38D9">
        <w:rPr>
          <w:rFonts w:ascii="Times New Roman" w:hAnsi="Times New Roman" w:cs="Times New Roman"/>
          <w:sz w:val="24"/>
          <w:szCs w:val="24"/>
        </w:rPr>
        <w:t xml:space="preserve">seconded by Dunham </w:t>
      </w:r>
      <w:r w:rsidR="00044135">
        <w:rPr>
          <w:rFonts w:ascii="Times New Roman" w:hAnsi="Times New Roman" w:cs="Times New Roman"/>
          <w:sz w:val="24"/>
          <w:szCs w:val="24"/>
        </w:rPr>
        <w:t>carried by voice</w:t>
      </w:r>
      <w:r w:rsidR="004A1D2A">
        <w:rPr>
          <w:rFonts w:ascii="Times New Roman" w:hAnsi="Times New Roman" w:cs="Times New Roman"/>
          <w:sz w:val="24"/>
          <w:szCs w:val="24"/>
        </w:rPr>
        <w:t xml:space="preserve"> to bring to the board of trustees.</w:t>
      </w:r>
    </w:p>
    <w:p w14:paraId="65092E3C" w14:textId="0E3E8988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2BBA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F2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Tuesday </w:t>
      </w:r>
      <w:r w:rsidR="00C54E4F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76D">
        <w:rPr>
          <w:rFonts w:ascii="Times New Roman" w:hAnsi="Times New Roman" w:cs="Times New Roman"/>
          <w:sz w:val="24"/>
          <w:szCs w:val="24"/>
        </w:rPr>
        <w:t>1</w:t>
      </w:r>
      <w:r w:rsidR="00C54E4F">
        <w:rPr>
          <w:rFonts w:ascii="Times New Roman" w:hAnsi="Times New Roman" w:cs="Times New Roman"/>
          <w:sz w:val="24"/>
          <w:szCs w:val="24"/>
        </w:rPr>
        <w:t>0</w:t>
      </w:r>
      <w:r w:rsidRPr="00CD50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50ED">
        <w:rPr>
          <w:rFonts w:ascii="Times New Roman" w:hAnsi="Times New Roman" w:cs="Times New Roman"/>
          <w:sz w:val="24"/>
          <w:szCs w:val="24"/>
        </w:rPr>
        <w:t xml:space="preserve">, </w:t>
      </w:r>
      <w:r w:rsidR="00A41282">
        <w:rPr>
          <w:rFonts w:ascii="Times New Roman" w:hAnsi="Times New Roman" w:cs="Times New Roman"/>
          <w:sz w:val="24"/>
          <w:szCs w:val="24"/>
        </w:rPr>
        <w:t>2022,</w:t>
      </w:r>
      <w:r w:rsidR="00CD5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5:</w:t>
      </w:r>
      <w:r w:rsidR="00506D9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0pm</w:t>
      </w:r>
      <w:r w:rsidR="004611AE">
        <w:rPr>
          <w:rFonts w:ascii="Times New Roman" w:hAnsi="Times New Roman" w:cs="Times New Roman"/>
          <w:sz w:val="24"/>
          <w:szCs w:val="24"/>
        </w:rPr>
        <w:t>.</w:t>
      </w:r>
    </w:p>
    <w:p w14:paraId="2C3FA34B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83284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6A341" w14:textId="052A17F1" w:rsidR="00F354CE" w:rsidRPr="003F7D82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>djourned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8B7A60">
        <w:rPr>
          <w:rFonts w:ascii="Times New Roman" w:hAnsi="Times New Roman" w:cs="Times New Roman"/>
          <w:sz w:val="24"/>
          <w:szCs w:val="24"/>
        </w:rPr>
        <w:t xml:space="preserve"> by </w:t>
      </w:r>
      <w:r w:rsidR="00C54E4F">
        <w:rPr>
          <w:rFonts w:ascii="Times New Roman" w:hAnsi="Times New Roman" w:cs="Times New Roman"/>
          <w:sz w:val="24"/>
          <w:szCs w:val="24"/>
        </w:rPr>
        <w:t>Dunham</w:t>
      </w:r>
      <w:r>
        <w:rPr>
          <w:rFonts w:ascii="Times New Roman" w:hAnsi="Times New Roman" w:cs="Times New Roman"/>
          <w:sz w:val="24"/>
          <w:szCs w:val="24"/>
        </w:rPr>
        <w:t>, seconded by</w:t>
      </w:r>
      <w:r w:rsidR="008B7A60" w:rsidRPr="008B7A60">
        <w:rPr>
          <w:rFonts w:ascii="Times New Roman" w:hAnsi="Times New Roman" w:cs="Times New Roman"/>
          <w:sz w:val="24"/>
          <w:szCs w:val="24"/>
        </w:rPr>
        <w:t xml:space="preserve"> </w:t>
      </w:r>
      <w:r w:rsidR="00C54E4F">
        <w:rPr>
          <w:rFonts w:ascii="Times New Roman" w:hAnsi="Times New Roman" w:cs="Times New Roman"/>
          <w:sz w:val="24"/>
          <w:szCs w:val="24"/>
        </w:rPr>
        <w:t>Broderick</w:t>
      </w:r>
      <w:r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C54E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4E4F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pm</w:t>
      </w:r>
      <w:r w:rsidR="00761482">
        <w:rPr>
          <w:rFonts w:ascii="Times New Roman" w:hAnsi="Times New Roman" w:cs="Times New Roman"/>
          <w:sz w:val="24"/>
          <w:szCs w:val="24"/>
        </w:rPr>
        <w:t>.</w:t>
      </w:r>
    </w:p>
    <w:p w14:paraId="7491E261" w14:textId="77777777" w:rsidR="00F354CE" w:rsidRDefault="00F354CE" w:rsidP="00F354CE"/>
    <w:p w14:paraId="53E01955" w14:textId="77777777" w:rsidR="00743F83" w:rsidRDefault="00743F83"/>
    <w:sectPr w:rsidR="0074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2C43A1"/>
    <w:multiLevelType w:val="hybridMultilevel"/>
    <w:tmpl w:val="8D1006BE"/>
    <w:lvl w:ilvl="0" w:tplc="0CA2F7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669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C4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82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A7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63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4C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F1A31F1"/>
    <w:multiLevelType w:val="hybridMultilevel"/>
    <w:tmpl w:val="44841120"/>
    <w:lvl w:ilvl="0" w:tplc="3DE25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8E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C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6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0D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C2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0D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7664"/>
    <w:rsid w:val="0000785F"/>
    <w:rsid w:val="0002458F"/>
    <w:rsid w:val="000304F6"/>
    <w:rsid w:val="000312C6"/>
    <w:rsid w:val="00035157"/>
    <w:rsid w:val="00044135"/>
    <w:rsid w:val="00071A82"/>
    <w:rsid w:val="00072F80"/>
    <w:rsid w:val="0008588E"/>
    <w:rsid w:val="0009192C"/>
    <w:rsid w:val="00094C50"/>
    <w:rsid w:val="00095CD5"/>
    <w:rsid w:val="000B6DB2"/>
    <w:rsid w:val="000E07DB"/>
    <w:rsid w:val="000E2FEE"/>
    <w:rsid w:val="000F03C9"/>
    <w:rsid w:val="001107B4"/>
    <w:rsid w:val="001738BF"/>
    <w:rsid w:val="001B0668"/>
    <w:rsid w:val="001B2F86"/>
    <w:rsid w:val="001B4CE6"/>
    <w:rsid w:val="001C7546"/>
    <w:rsid w:val="001E3FDB"/>
    <w:rsid w:val="00201C38"/>
    <w:rsid w:val="00260FC0"/>
    <w:rsid w:val="00263CB4"/>
    <w:rsid w:val="0027794E"/>
    <w:rsid w:val="002D62CE"/>
    <w:rsid w:val="002E09A0"/>
    <w:rsid w:val="002E1FE7"/>
    <w:rsid w:val="002E42CB"/>
    <w:rsid w:val="002F0ED9"/>
    <w:rsid w:val="002F1F6C"/>
    <w:rsid w:val="002F69D1"/>
    <w:rsid w:val="00306B95"/>
    <w:rsid w:val="00330002"/>
    <w:rsid w:val="003404F4"/>
    <w:rsid w:val="00371BB4"/>
    <w:rsid w:val="003733C1"/>
    <w:rsid w:val="003805CF"/>
    <w:rsid w:val="0039366D"/>
    <w:rsid w:val="003B3571"/>
    <w:rsid w:val="003C00AC"/>
    <w:rsid w:val="003C0202"/>
    <w:rsid w:val="003D6351"/>
    <w:rsid w:val="003D7CA9"/>
    <w:rsid w:val="003F2393"/>
    <w:rsid w:val="003F7A83"/>
    <w:rsid w:val="004012DF"/>
    <w:rsid w:val="00426524"/>
    <w:rsid w:val="00446FEC"/>
    <w:rsid w:val="00452C82"/>
    <w:rsid w:val="004611AE"/>
    <w:rsid w:val="00472E74"/>
    <w:rsid w:val="0047558A"/>
    <w:rsid w:val="0047580F"/>
    <w:rsid w:val="004A168B"/>
    <w:rsid w:val="004A1D2A"/>
    <w:rsid w:val="004B3FB2"/>
    <w:rsid w:val="00506D93"/>
    <w:rsid w:val="005258BE"/>
    <w:rsid w:val="00527023"/>
    <w:rsid w:val="00527DEF"/>
    <w:rsid w:val="005332D6"/>
    <w:rsid w:val="00562C7A"/>
    <w:rsid w:val="005759C8"/>
    <w:rsid w:val="00584918"/>
    <w:rsid w:val="0058760C"/>
    <w:rsid w:val="005A4E3F"/>
    <w:rsid w:val="005D3057"/>
    <w:rsid w:val="005E47F3"/>
    <w:rsid w:val="005E6461"/>
    <w:rsid w:val="005F38D9"/>
    <w:rsid w:val="006021C3"/>
    <w:rsid w:val="006147F6"/>
    <w:rsid w:val="00614B2D"/>
    <w:rsid w:val="0062701A"/>
    <w:rsid w:val="006332B2"/>
    <w:rsid w:val="00656EC1"/>
    <w:rsid w:val="00662D3D"/>
    <w:rsid w:val="00665FB3"/>
    <w:rsid w:val="00672A86"/>
    <w:rsid w:val="00675AA6"/>
    <w:rsid w:val="006952BE"/>
    <w:rsid w:val="006A642C"/>
    <w:rsid w:val="006B66D2"/>
    <w:rsid w:val="006F321A"/>
    <w:rsid w:val="00735465"/>
    <w:rsid w:val="00740915"/>
    <w:rsid w:val="00743F83"/>
    <w:rsid w:val="00751061"/>
    <w:rsid w:val="00760E58"/>
    <w:rsid w:val="00761482"/>
    <w:rsid w:val="00762308"/>
    <w:rsid w:val="007637A2"/>
    <w:rsid w:val="00763FB2"/>
    <w:rsid w:val="00774F1A"/>
    <w:rsid w:val="00795B8D"/>
    <w:rsid w:val="007C11E4"/>
    <w:rsid w:val="007E74B9"/>
    <w:rsid w:val="007F3897"/>
    <w:rsid w:val="007F430A"/>
    <w:rsid w:val="00810D47"/>
    <w:rsid w:val="00815543"/>
    <w:rsid w:val="00831A7E"/>
    <w:rsid w:val="00852D12"/>
    <w:rsid w:val="008879E7"/>
    <w:rsid w:val="00895385"/>
    <w:rsid w:val="008A18D0"/>
    <w:rsid w:val="008B3AAB"/>
    <w:rsid w:val="008B7A60"/>
    <w:rsid w:val="008C2D18"/>
    <w:rsid w:val="008C2D80"/>
    <w:rsid w:val="00910DBC"/>
    <w:rsid w:val="0091218D"/>
    <w:rsid w:val="00935E21"/>
    <w:rsid w:val="0094176D"/>
    <w:rsid w:val="00945851"/>
    <w:rsid w:val="00957F18"/>
    <w:rsid w:val="00976408"/>
    <w:rsid w:val="009A68D5"/>
    <w:rsid w:val="009C0BF8"/>
    <w:rsid w:val="009C13F3"/>
    <w:rsid w:val="009D3328"/>
    <w:rsid w:val="00A03223"/>
    <w:rsid w:val="00A41282"/>
    <w:rsid w:val="00A555FC"/>
    <w:rsid w:val="00A55B5B"/>
    <w:rsid w:val="00A91AB6"/>
    <w:rsid w:val="00AA0338"/>
    <w:rsid w:val="00AA1F28"/>
    <w:rsid w:val="00AA6BCB"/>
    <w:rsid w:val="00AC11FC"/>
    <w:rsid w:val="00AF0313"/>
    <w:rsid w:val="00B26C85"/>
    <w:rsid w:val="00B376AF"/>
    <w:rsid w:val="00B40CEB"/>
    <w:rsid w:val="00B55CEB"/>
    <w:rsid w:val="00B63DE7"/>
    <w:rsid w:val="00B74914"/>
    <w:rsid w:val="00B829D7"/>
    <w:rsid w:val="00B92AA7"/>
    <w:rsid w:val="00B97458"/>
    <w:rsid w:val="00BF70D5"/>
    <w:rsid w:val="00C00E3B"/>
    <w:rsid w:val="00C048AB"/>
    <w:rsid w:val="00C10904"/>
    <w:rsid w:val="00C10B64"/>
    <w:rsid w:val="00C27C18"/>
    <w:rsid w:val="00C347DB"/>
    <w:rsid w:val="00C35A1A"/>
    <w:rsid w:val="00C5348E"/>
    <w:rsid w:val="00C54E4F"/>
    <w:rsid w:val="00C650ED"/>
    <w:rsid w:val="00C70C2A"/>
    <w:rsid w:val="00C76E93"/>
    <w:rsid w:val="00C80F48"/>
    <w:rsid w:val="00C87BFE"/>
    <w:rsid w:val="00C92BA7"/>
    <w:rsid w:val="00CC2767"/>
    <w:rsid w:val="00CD50ED"/>
    <w:rsid w:val="00CE0B9C"/>
    <w:rsid w:val="00CF40F2"/>
    <w:rsid w:val="00D00BED"/>
    <w:rsid w:val="00D04714"/>
    <w:rsid w:val="00D135D7"/>
    <w:rsid w:val="00D3262B"/>
    <w:rsid w:val="00D437E3"/>
    <w:rsid w:val="00D43919"/>
    <w:rsid w:val="00D5016B"/>
    <w:rsid w:val="00D544ED"/>
    <w:rsid w:val="00D55088"/>
    <w:rsid w:val="00D61CFB"/>
    <w:rsid w:val="00D71573"/>
    <w:rsid w:val="00D86F6A"/>
    <w:rsid w:val="00D96557"/>
    <w:rsid w:val="00DD321B"/>
    <w:rsid w:val="00DD58B1"/>
    <w:rsid w:val="00DD5C6D"/>
    <w:rsid w:val="00DD611D"/>
    <w:rsid w:val="00DE4BFA"/>
    <w:rsid w:val="00DF43F1"/>
    <w:rsid w:val="00E11D37"/>
    <w:rsid w:val="00E12ED0"/>
    <w:rsid w:val="00E266B7"/>
    <w:rsid w:val="00E53045"/>
    <w:rsid w:val="00E562CE"/>
    <w:rsid w:val="00E70063"/>
    <w:rsid w:val="00E71452"/>
    <w:rsid w:val="00E86606"/>
    <w:rsid w:val="00EF42E2"/>
    <w:rsid w:val="00F354CE"/>
    <w:rsid w:val="00F50EFA"/>
    <w:rsid w:val="00F525BE"/>
    <w:rsid w:val="00F700CE"/>
    <w:rsid w:val="00F722D8"/>
    <w:rsid w:val="00F76D47"/>
    <w:rsid w:val="00F82551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</ds:schemaRefs>
</ds:datastoreItem>
</file>

<file path=customXml/itemProps2.xml><?xml version="1.0" encoding="utf-8"?>
<ds:datastoreItem xmlns:ds="http://schemas.openxmlformats.org/officeDocument/2006/customXml" ds:itemID="{44287C42-69CD-4B57-A265-1F2879DA1EF3}"/>
</file>

<file path=customXml/itemProps3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199</cp:revision>
  <dcterms:created xsi:type="dcterms:W3CDTF">2021-12-14T22:00:00Z</dcterms:created>
  <dcterms:modified xsi:type="dcterms:W3CDTF">2022-04-12T23:55:00Z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